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978AF" w14:textId="3F92A955" w:rsidR="00B01417" w:rsidRDefault="00D53412">
      <w:pPr>
        <w:spacing w:after="0" w:line="240" w:lineRule="auto"/>
        <w:jc w:val="both"/>
      </w:pPr>
      <w:r>
        <w:rPr>
          <w:rStyle w:val="Fuentedeprrafopredeter1"/>
          <w:rFonts w:ascii="Garamond" w:hAnsi="Garamond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B1014D" wp14:editId="093041AC">
                <wp:simplePos x="0" y="0"/>
                <wp:positionH relativeFrom="column">
                  <wp:posOffset>3181316</wp:posOffset>
                </wp:positionH>
                <wp:positionV relativeFrom="paragraph">
                  <wp:posOffset>-1103753</wp:posOffset>
                </wp:positionV>
                <wp:extent cx="2751457" cy="835661"/>
                <wp:effectExtent l="0" t="0" r="0" b="2539"/>
                <wp:wrapNone/>
                <wp:docPr id="44237373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1457" cy="835661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7BF315E9" w14:textId="77777777" w:rsidR="00B01417" w:rsidRDefault="00D5341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Al contestar por favor cite estos datos:</w:t>
                            </w:r>
                          </w:p>
                          <w:p w14:paraId="379C79A4" w14:textId="77777777" w:rsidR="00B01417" w:rsidRDefault="00D5341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Radicado No. 20255620352221</w:t>
                            </w:r>
                          </w:p>
                          <w:p w14:paraId="08F354EF" w14:textId="77777777" w:rsidR="00B01417" w:rsidRDefault="00D5341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Fecha: 20-11-2025</w:t>
                            </w:r>
                          </w:p>
                          <w:p w14:paraId="7A0E0BD2" w14:textId="77777777" w:rsidR="00B01417" w:rsidRDefault="00D53412">
                            <w:pPr>
                              <w:spacing w:after="0" w:line="240" w:lineRule="auto"/>
                              <w:rPr>
                                <w:rFonts w:ascii="Code3of9" w:hAnsi="Code3of9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32"/>
                                <w:szCs w:val="32"/>
                              </w:rPr>
                              <w:t>*20255620352221*</w:t>
                            </w:r>
                          </w:p>
                          <w:p w14:paraId="07E85D92" w14:textId="77777777" w:rsidR="00B01417" w:rsidRDefault="00B01417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B1014D" id="Rectangle 2" o:spid="_x0000_s1026" style="position:absolute;left:0;text-align:left;margin-left:250.5pt;margin-top:-86.9pt;width:216.65pt;height:65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Zlkj7xwEAAIMDAAAOAAAAZHJzL2Uyb0RvYy54bWysU9uO2jAQfa/Uf7DmvSSwC2wjzKoq&#13;&#10;2qrSqkWi/QDj2MSS7XE9hoR+fWUHCmrfqr5MxjpzOedosnoenGUnFcmg5zCd1MCUl9gaf+Dw/dvL&#13;&#10;uydglIRvhUWvOJwVwfP67ZtVHxo1ww5tqyIbnPXU9IFDl1Joqopkp5ygCQblB2c1RicSTTAeqjaK&#13;&#10;3viDs9WsrhdVj7ENEaUiMv6wGUFYl/laK5m+ak0qMcuhBpZKjCXuS6zWK9EcogidkRce4h9oOGE8&#13;&#10;3I3aiCTYMZq/RjkjIxLqNJHoKtTaSFVEVLN6Wv8hZ9eJoIoYanoKv32i/zdWfjntwjayKltGDYVt&#13;&#10;zDIGHV3+otZsKEadb3apITE5cJgt59PH+RKYPHN4epgvFlPIg6pbf4iUPil0LCccopKp2CROr5Qu&#13;&#10;tdeavM/ji7E2A6KxnkkROGgrxqZ7MDdtBHXsJCwHQmva627r16vqJiZnadgPV4l7bM/bmI82cegw&#13;&#10;/gTWx7yHfhxFVMDsZ08c3s/qZb6Y8nhcPMxrYPEe2d8jwssOI4cEbEw/pvHKJLog0qvfBZkNHDV+&#13;&#10;OCbUZtSf6Y2ULqx7CsXCy1HmS7p/l6rbv7P+BQAA//8DAFBLAwQUAAYACAAAACEATyhKFOkAAAAS&#13;&#10;AQAADwAAAGRycy9kb3ducmV2LnhtbEzPy0rDQBQA0L3gP1xuoRtJJo9aa5qbIhUXgkhNRXA3yYxJ&#13;&#10;cB4xM2nHvxdX+gFnccpd0ApOcnKDNYRpnCBI01oxmI7w9fgQbRCc50ZwZY0k/JYOd9XlRckLYc/m&#13;&#10;RZ5q30HQyriCE/bejwVjru2l5i62ozRBqw87ae5dbKeOiYmfB9NpxbIkWTPNB4Pgej7KfS/bz3rW&#13;&#10;hMdUNO9Xj0/Ph6zerw9+mPdfbzPRchHut8tFuNsieBn8n8DfA2GKVcmLxs5GOFCE10maIHjCKL3J&#13;&#10;NwgT4W2+yhEawmiVZQisKtn/SvUDAAD//wMAUEsBAi0AFAAGAAgAAAAhAFoik6P/AAAA5QEAABMA&#13;&#10;AAAAAAAAAAAAAAAAAAAAAFtDb250ZW50X1R5cGVzXS54bWxQSwECLQAUAAYACAAAACEAp0rPONgA&#13;&#10;AACWAQAACwAAAAAAAAAAAAAAAAAwAQAAX3JlbHMvLnJlbHNQSwECLQAUAAYACAAAACEAWZZI+8cB&#13;&#10;AACDAwAADgAAAAAAAAAAAAAAAAAxAgAAZHJzL2Uyb0RvYy54bWxQSwECLQAUAAYACAAAACEATyhK&#13;&#10;FOkAAAASAQAADwAAAAAAAAAAAAAAAAAkBAAAZHJzL2Rvd25yZXYueG1sUEsFBgAAAAAEAAQA8wAA&#13;&#10;ADoFAAAAAA==&#13;&#10;" filled="f" stroked="f">
                <v:textbox inset="2.5575mm,1.2875mm,2.5575mm,1.2875mm">
                  <w:txbxContent>
                    <w:p w14:paraId="7BF315E9" w14:textId="77777777" w:rsidR="00B01417" w:rsidRDefault="00D53412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Al contestar por favor cite estos datos:</w:t>
                      </w:r>
                    </w:p>
                    <w:p w14:paraId="379C79A4" w14:textId="77777777" w:rsidR="00B01417" w:rsidRDefault="00D53412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Radicado No. 20255620352221</w:t>
                      </w:r>
                    </w:p>
                    <w:p w14:paraId="08F354EF" w14:textId="77777777" w:rsidR="00B01417" w:rsidRDefault="00D53412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Fecha: 20-11-2025</w:t>
                      </w:r>
                    </w:p>
                    <w:p w14:paraId="7A0E0BD2" w14:textId="77777777" w:rsidR="00B01417" w:rsidRDefault="00D53412">
                      <w:pPr>
                        <w:spacing w:after="0" w:line="240" w:lineRule="auto"/>
                        <w:rPr>
                          <w:rFonts w:ascii="Code3of9" w:hAnsi="Code3of9" w:cs="Arial"/>
                          <w:sz w:val="32"/>
                          <w:szCs w:val="32"/>
                        </w:rPr>
                      </w:pPr>
                      <w:r>
                        <w:rPr>
                          <w:rFonts w:ascii="Code3of9" w:hAnsi="Code3of9" w:cs="Arial"/>
                          <w:sz w:val="32"/>
                          <w:szCs w:val="32"/>
                        </w:rPr>
                        <w:t>*20255620352221*</w:t>
                      </w:r>
                    </w:p>
                    <w:p w14:paraId="07E85D92" w14:textId="77777777" w:rsidR="00B01417" w:rsidRDefault="00B01417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Style w:val="Fuentedeprrafopredeter1"/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4E27A" wp14:editId="4DE15FAD">
                <wp:simplePos x="0" y="0"/>
                <wp:positionH relativeFrom="margin">
                  <wp:align>right</wp:align>
                </wp:positionH>
                <wp:positionV relativeFrom="paragraph">
                  <wp:posOffset>-1143000</wp:posOffset>
                </wp:positionV>
                <wp:extent cx="2792733" cy="913769"/>
                <wp:effectExtent l="0" t="0" r="26667" b="19681"/>
                <wp:wrapNone/>
                <wp:docPr id="314202144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913769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43A533" id="shape_0" o:spid="_x0000_s1026" style="position:absolute;margin-left:168.7pt;margin-top:-90pt;width:219.9pt;height:71.95pt;z-index:25165721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coordsize="2792733,913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3uxcgYAAD0WAAAOAAAAZHJzL2Uyb0RvYy54bWysmNuOo0YQhu8j5R2QLxPtmubMaA6Kstoo&#10;UrRZZTcPwGAYW8JAaHY8+/b5q4EydLVvoszBw7h/6vBVddPu+6e3c+O9VoM+de3DTr33d17Vlt3h&#10;1L487P7++vFdtvP0WLSHouna6mH3vdK7p8cff7i/9HdV0B275lANHoy0+u7SP+yO49jf7fe6PFbn&#10;Qr/v+qrFYN0N52LEv8PL/jAUF1g/N/vA95P9pRsO/dCVldZ498M0uHs09uu6Ksc/61pXo9c87BDb&#10;aF4H8/pMr/vH++LuZSj646mcwyj+QxTn4tTCKZv6UIyF9204CVPnUzl0uqvH92V33nd1fSorkwOy&#10;Ub6VzZdj0VcmF8DRPWPS/5/Z8tPrl/7zAAyXXt9pXFIWb/Vwpr+Iz3szsL4zrOpt9Eq8GaR5kIbh&#10;zisxlqswTXKiub/eXX7T429VZywVr3/ocYJ9wJVBdfDa4oyeqFGY+tyA+2vReMrPfPqaS8MitRbF&#10;kVMTrDUqQYM4DCHkq7eL7SZajx7t0Xg9qrU9nKyHRQbpMvrT3osjlYex8vCdBrEPjjOchQnmzTXK&#10;KLaH82W4eNZeLe5WjNSMR/btimmacWFeMUnEWqcUZibyUUzy53eej+9aCT+ME5I6oR9phqGaWBJh&#10;g6k+3Xl1jmw96YfZkkYhlMghYqZGpLw6doiYLGWewVggRQHjndKi1AXjgBmTO+SuQvza2QVMelGR&#10;UKgYNUWlEhQkUImcJAHzNjoqnFvHzKEzismq8MvsVzpYFTrmz61gVgMsiDyBA8Zv6gyGVssHjJ5Q&#10;BATVRSxk+CxzIQs3+MlaAJntM9zgNz4hFCrGP7uENRF+yOyXuDAnhCUGfz618BThV1Q7XFOvA3Qp&#10;Is+EKWZOtQ6oJ1wqpm5UKQKX5QsF+RCwQNCqUCTQh3AKhrZuwx6tHxJ+0RERw6eFv0bath3mPglS&#10;IWDmlF2YEQMpYuZUGEQTIRqkbDvbUFeoTOhYH6INdUrNJdpCxyriVDF1Cl7FblXMzGmtiUJaZwWo&#10;mIEbUeAWMW4jipwrdszIKSi4c4Yeb7hH1CwODDGDv4aOdCzuMXO/xo58bBVzJ1VsHjeRmDkxgzcq&#10;RSmiy2xbDN6oaF2QMzVh7gQCDp0pJgzeqGg2OEAkTH563IrnbcLUqUXjmOIWoBKGPoswlaWImS+i&#10;AEHhKWMxSJj6FJJoqYSBTwIxrRJmbTzdesBhWzjvZFgG3qJyKeNeZFQWO+qUcS8qSk6oLNxi6Uy3&#10;uOkp73rSpFvgJHOGvkVOs50WD5kiIzfBk46ml9g4pEze9BR2PI4nbrqhD/gJfKKNrDKnG/okg0s0&#10;kiXD5s4qUopUURNbJ/in6FRUxdZxBUyqeOokSAMdY+s2haDHb4plMBXNmG0qYXTIA/Wx7XEpCF1K&#10;+x85jzKuA4kS9JlrzmabKiQ3VvqMy2BsIVGnLa6CCeuGx3xbBAKBHkEFrSTzbRHgM0Oacn+ecxGw&#10;zJkFMxMLT84FWDS4y/bH8Cn6HOAdW4h8Qz7H9huhC0tMnhbe3CxzondyBl92mszkoh1yps5RS1/M&#10;nDWi/RR20KuPWXUuWCufYS9m6CaLkPIZtWkDrBI+PjJJGdMmGe7yQoUJ6RBukCsfGi9N5AZJ+Yyd&#10;iNIa7OO5Lh1vwON5jZkGpdQxezI3bTacOi7AlMiNvYvyuQiT7sYsUtfPq5NuNY9woPCyHBkUx+UU&#10;oXxr52MEXHkFnTaF5SEyZzA92gYHFMdy5+FoYqQkYQQ6OnVgub/WDkb6Wt7Qui0/31QHa9uNw/YU&#10;z5zBgFMqOp9CRYAVR1TTBU6pcAGAOKiqiZBpur4YCQKlQpf099y9Vl87885IidcRqo3Ma+xVp9yv&#10;imIov3be5S8ahbOjuYAPPf5CDGucNHj6Ml/Pfdm0W+voEbKODdJkfRlf24ZJY5vW2sU2rW+L7WRe&#10;iZZ7+yly2k6RbexCb9qmhXmyjQTYNm5cbGfzCmbZpj2roWKWE1RgGV/FnS1xE5zFdoZZy7bnOVM2&#10;na6mEKcywB6Xhqq7OvvSXXM6fDw1DZVIDy/PvzaDhw80D7uP5mtOdSNrWu+CY7WQNoZlgYNR/Y/p&#10;qY1oY8ucdS0l2cj6QY8fCn2cfJohconGOY3VsHDGJLkeAdLVc3f4/nnwmt9bnDeidONyMSwXz/MF&#10;maA7cEZpptp8nkqHoOv/jep66vv4LwAAAP//AwBQSwMEFAAGAAgAAAAhAL8vUEzeAAAACQEAAA8A&#10;AABkcnMvZG93bnJldi54bWxMj0FvwjAMhe+T+A+RkXaDtGNDXWmKEBJoBy4Fxjk0pq1onKoJ0P37&#10;eadxs/2enr+XLQfbijv2vnGkIJ5GIJBKZxqqFBwPm0kCwgdNRreOUMEPeljmo5dMp8Y9qMD7PlSC&#10;Q8inWkEdQpdK6csarfZT1yGxdnG91YHXvpKm1w8Ot618i6K5tLoh/lDrDtc1ltf9zSrYbcvT6nT9&#10;KApffCXrXbPZuvCt1Ot4WC1ABBzCvxn+8BkdcmY6uxsZL1oFXCQomMRJxBPr77NPrnLm02weg8wz&#10;+dwg/wUAAP//AwBQSwECLQAUAAYACAAAACEAtoM4kv4AAADhAQAAEwAAAAAAAAAAAAAAAAAAAAAA&#10;W0NvbnRlbnRfVHlwZXNdLnhtbFBLAQItABQABgAIAAAAIQA4/SH/1gAAAJQBAAALAAAAAAAAAAAA&#10;AAAAAC8BAABfcmVscy8ucmVsc1BLAQItABQABgAIAAAAIQBAp3uxcgYAAD0WAAAOAAAAAAAAAAAA&#10;AAAAAC4CAABkcnMvZTJvRG9jLnhtbFBLAQItABQABgAIAAAAIQC/L1BM3gAAAAkBAAAPAAAAAAAA&#10;AAAAAAAAAMwIAABkcnMvZG93bnJldi54bWxQSwUGAAAAAAQABADzAAAA1wkAAAAA&#10;" path="m,l,913769r2792733,l2792733,,,xe" strokeweight=".26008mm">
                <v:stroke joinstyle="miter" endcap="square"/>
                <v:path arrowok="t" o:connecttype="custom" o:connectlocs="1396367,0;2792733,456885;1396367,913769;0,456885" o:connectangles="270,0,90,180" textboxrect="0,0,2792733,913769"/>
                <w10:wrap anchorx="margin"/>
              </v:shape>
            </w:pict>
          </mc:Fallback>
        </mc:AlternateContent>
      </w:r>
      <w:r>
        <w:rPr>
          <w:rStyle w:val="Fuentedeprrafopredeter1"/>
          <w:rFonts w:ascii="Garamond" w:hAnsi="Garamond"/>
        </w:rPr>
        <w:t>Bogotá, D.C.</w:t>
      </w:r>
    </w:p>
    <w:p w14:paraId="47F79BD5" w14:textId="77777777" w:rsidR="00B01417" w:rsidRDefault="00D53412">
      <w:pPr>
        <w:spacing w:after="0" w:line="240" w:lineRule="auto"/>
      </w:pPr>
      <w:r>
        <w:rPr>
          <w:rStyle w:val="Fuentedeprrafopredeter1"/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A204557" wp14:editId="2310FE1D">
                <wp:simplePos x="0" y="0"/>
                <wp:positionH relativeFrom="column">
                  <wp:posOffset>3303919</wp:posOffset>
                </wp:positionH>
                <wp:positionV relativeFrom="paragraph">
                  <wp:posOffset>8074</wp:posOffset>
                </wp:positionV>
                <wp:extent cx="2567306" cy="1290318"/>
                <wp:effectExtent l="0" t="0" r="23494" b="24132"/>
                <wp:wrapNone/>
                <wp:docPr id="1772330118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7969317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D6C2681" w14:textId="77777777" w:rsidR="00B01417" w:rsidRDefault="00D5341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90E04CB" w14:textId="77777777" w:rsidR="00B01417" w:rsidRDefault="00B0141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9DAC919" w14:textId="77777777" w:rsidR="00B01417" w:rsidRDefault="00D5341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49618665" w14:textId="77777777" w:rsidR="00B01417" w:rsidRDefault="00B0141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6DA104" w14:textId="77777777" w:rsidR="00B01417" w:rsidRDefault="00D5341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Identificación:_______________________________</w:t>
                              </w:r>
                            </w:p>
                            <w:p w14:paraId="31C6E581" w14:textId="77777777" w:rsidR="00B01417" w:rsidRDefault="00B0141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65F518B" w14:textId="77777777" w:rsidR="00B01417" w:rsidRDefault="00D5341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01C80682" w14:textId="77777777" w:rsidR="00B01417" w:rsidRDefault="00B0141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1AE67DD" w14:textId="77777777" w:rsidR="00B01417" w:rsidRDefault="00D5341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Style w:val="Fuentedeprrafopredeter1"/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Style w:val="Fuentedeprrafopredeter1"/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9476910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204557" id="Grupo 8" o:spid="_x0000_s1027" style="position:absolute;margin-left:260.15pt;margin-top:.65pt;width:202.15pt;height:101.6pt;z-index:251660288" coordsize="25673,12903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brLSKugIAAOUGAAAOAAAAZHJzL2Uyb0RvYy54bWy8le1u2yAUhv9P2j2g838xdpoPWyHV&#13;&#10;1K7VpKqN1u0CCMYfEgYGJHZ2N7uW3dgETuKka7VpneYfBMLh5ZzXD3hx2TUCbbmxtZIE4hEGxCVT&#13;&#10;eS1LAl8+37ybA7KOypwKJTmBHbdwuXz7ZtHqjCeqUiLnBnWNkDZrNYHKOZ1FkWUVb6gdKc1l14hC&#13;&#10;mYY6O1KmjHJD21qWjYgSjKdRq0yujWLc2lqW1/0kLIN+UXDmHorCcocEAQzIhdaEdh3aaLmgWWmo&#13;&#10;rmq2z4P+RRoNrSWcSF1TR9HG1L9INTUzyqrCjZhqIlUUNeOhiCjBMX5Szq1RGx2KKbO21Eefyn8n&#13;&#10;y+63t0Y/6pVBkXetzMp+6IvpCtP4X1UUqAt27QbTeOcQ6wgkk+lsjKeA2I5AnKR4HM/Bi9GMVQ/P&#13;&#10;rWTVh9+tjQ6bR2cptdpmrR2MsK8z4rGimgd/bcbutyuD6pzALJ2m43g2ByRpwwl84sxRWQqO+rp8&#13;&#10;Eux+O3hmM6tX5hnDpvMkBrQjML6I8WxvyuBbgnE62fsWz2I8noSQY+0008a6W64a5DsEDGcuUEa3&#13;&#10;d9Z5j6Mhxu9vlajzm1qIMDDl+koYtKWCwE14DvpncUIiRjWBQtBeXSov0b9Cv/E1tVWvEtYdRIRc&#13;&#10;LiJvRl+977lu3QUP4xDk/1qrfLcy/o5wBCplvgFqjd/Oft1QwwGJj9ISSBM88wc0DC6m4wkGZE5n&#13;&#10;1qczVLJKGQIOUN+9cv2hZqrR1N3JR808qd4Gqd5vnCrq3q8hpX3yrdWe+//AVZpezKZpjNNTsH58&#13;&#10;l+VGKBTjo2N/xhYOYPWraDZA9cJhfAVUpzgIiVoC6SSZwxNozpCyp+jh8ByoOYt7iS6aNbXj4UqK&#13;&#10;aPYMaHuqenaO3ByZwYB6Xnp/AqXhRYfrpC11ODn7a9/f1afjAMbwdVr+BAAA//8DAFBLAwQUAAYA&#13;&#10;CAAAACEANToV3OUAAAAPAQAADwAAAGRycy9kb3ducmV2LnhtbEzPy2rCQBQA0H2h/3C5grtm8lBp&#13;&#10;Y25E7GMlhWqhdDcm1yQ4j5AZk/HvS1ftB5zFKTZBKxh5cJ01hEkUI7CpbN2ZhvDz+PrwiOC8NLVU&#13;&#10;1jDhjR1uyvu7Qua1ncwHjwffQNDKuFwStt73uRCuallLF9meTdDqbActvYvs0Ih6kFNnGq1EGscr&#13;&#10;oWVnEFwre961XF0OV034NslpmyUv4/5y3t2+j8v3r33CRPNZeF7PZ2G7RvAc/J/A3wNhgmUh85O9&#13;&#10;mtqBIlymcYbgCZMMYSB8ShcrhBNhGi+WCKIsxP9H+QMAAP//AwBQSwECLQAUAAYACAAAACEAWiKT&#13;&#10;o/8AAADlAQAAEwAAAAAAAAAAAAAAAAAAAAAAW0NvbnRlbnRfVHlwZXNdLnhtbFBLAQItABQABgAI&#13;&#10;AAAAIQCnSs842AAAAJYBAAALAAAAAAAAAAAAAAAAADABAABfcmVscy8ucmVsc1BLAQItABQABgAI&#13;&#10;AAAAIQAbrLSKugIAAOUGAAAOAAAAAAAAAAAAAAAAADECAABkcnMvZTJvRG9jLnhtbFBLAQItABQA&#13;&#10;BgAIAAAAIQA1OhXc5QAAAA8BAAAPAAAAAAAAAAAAAAAAABcFAABkcnMvZG93bnJldi54bWxQSwUG&#13;&#10;AAAAAAQABADzAAAAKQYAAAAA&#13;&#10;">
                <v:rect id="Rectangle 8" o:spid="_x0000_s1028" style="position:absolute;left:68;top:341;width:25201;height:11710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uaMhSc8AAADnAAAADwAAAGRycy9kb3ducmV2LnhtbETP0WrC&#13;&#10;MBSA4fvB3iEcwbs17QRrq0cZG+KYMlDHwLvQHNOy5KQ0UbO3H4PBHuD/4F+skrPiSkPoPCMUWQ6C&#13;&#10;uPG6Y4PwcVw/zECEqFgr65kQvinAanl/t1C19jfe0/UQjUjOcqgVQhtjX0sZmpacCpnviZOzZz84&#13;&#10;FUPmByP1oG4dG2flY55PpVMdgwit6um5pebrcHEIb2Vz3u7eJ7tYVicTT/Jzu1k7xPEovczHo/Q0&#13;&#10;BxEpxf/ij3jVCGU1rSZFOYPfLYQChFz+AAAA//8DAFBLAQItABQABgAIAAAAIQCcrWMz8AAAAIgB&#13;&#10;AAATAAAAAAAAAAAAAAAAAAAAAABbQ29udGVudF9UeXBlc10ueG1sUEsBAi0AFAAGAAgAAAAhAFHn&#13;&#10;8aa+AAAAFgEAAAsAAAAAAAAAAAAAAAAAIQEAAF9yZWxzLy5yZWxzUEsBAi0AFAAGAAgAAAAhALmj&#13;&#10;IUnPAAAA5wAAAA8AAAAAAAAAAAAAAAAACAIAAGRycy9kb3ducmV2LnhtbFBLBQYAAAAAAwADALcA&#13;&#10;AAAEAwAAAAA=&#13;&#10;" stroked="f">
                  <v:textbox inset="2.5575mm,1.2875mm,2.5575mm,1.2875mm">
                    <w:txbxContent>
                      <w:p w14:paraId="3D6C2681" w14:textId="77777777" w:rsidR="00B01417" w:rsidRDefault="00D5341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90E04CB" w14:textId="77777777" w:rsidR="00B01417" w:rsidRDefault="00B0141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9DAC919" w14:textId="77777777" w:rsidR="00B01417" w:rsidRDefault="00D5341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49618665" w14:textId="77777777" w:rsidR="00B01417" w:rsidRDefault="00B0141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6DA104" w14:textId="77777777" w:rsidR="00B01417" w:rsidRDefault="00D5341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Identificación:_______________________________</w:t>
                        </w:r>
                      </w:p>
                      <w:p w14:paraId="31C6E581" w14:textId="77777777" w:rsidR="00B01417" w:rsidRDefault="00B0141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65F518B" w14:textId="77777777" w:rsidR="00B01417" w:rsidRDefault="00D5341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01C80682" w14:textId="77777777" w:rsidR="00B01417" w:rsidRDefault="00B0141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1AE67DD" w14:textId="77777777" w:rsidR="00B01417" w:rsidRDefault="00D53412">
                        <w:pPr>
                          <w:spacing w:after="0" w:line="240" w:lineRule="auto"/>
                        </w:pPr>
                        <w:r>
                          <w:rPr>
                            <w:rStyle w:val="Fuentedeprrafopredeter1"/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Style w:val="Fuentedeprrafopredeter1"/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9" style="position:absolute;width:25673;height:12903;visibility:visible;mso-wrap-style:square;v-text-anchor:top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aR1lptAAAADoAAAADwAAAGRycy9kb3ducmV2LnhtbETP30rD&#13;&#10;MBSA8XvBdwhnsDubdmo13bLhHwRheOGmqHehObbB5KQmaRfffgiCD/D94FttsrNswhCNJwlVUQJD&#13;&#10;ar021El42T+cXQOLSZFW1hNK+MEIm/XpyUo12h/oGadd6lh2lmKjJPQpDQ3nse3RqVj4ASk7++mD&#13;&#10;UykWPnRcB3Uw1DnLF2VZc6cMAYu9GvCux/ZrNzoJ20uxHRev7x+3pn4KE+3P3ff4JuV8lu+X81m+&#13;&#10;WQJLmNN/8Uc8aglCXFzVoioF/H5JqIDx9REAAP//AwBQSwECLQAUAAYACAAAACEAnK1jM/AAAACI&#13;&#10;AQAAEwAAAAAAAAAAAAAAAAAAAAAAW0NvbnRlbnRfVHlwZXNdLnhtbFBLAQItABQABgAIAAAAIQBR&#13;&#10;5/GmvgAAABYBAAALAAAAAAAAAAAAAAAAACEBAABfcmVscy8ucmVsc1BLAQItABQABgAIAAAAIQBp&#13;&#10;HWWm0AAAAOgAAAAPAAAAAAAAAAAAAAAAAAgCAABkcnMvZG93bnJldi54bWxQSwUGAAAAAAMAAwC3&#13;&#10;AAAABQMAAAAA&#13;&#10;" filled="f" strokeweight=".26467mm">
                  <v:textbox inset="0,0,0,0"/>
                </v:rect>
              </v:group>
            </w:pict>
          </mc:Fallback>
        </mc:AlternateContent>
      </w:r>
    </w:p>
    <w:p w14:paraId="01220516" w14:textId="423C3B80" w:rsidR="00B01417" w:rsidRDefault="00D53412">
      <w:pPr>
        <w:spacing w:after="0" w:line="240" w:lineRule="auto"/>
        <w:jc w:val="both"/>
      </w:pPr>
      <w:r>
        <w:rPr>
          <w:rStyle w:val="Fuentedeprrafopredeter1"/>
          <w:rFonts w:ascii="Garamond" w:hAnsi="Garamond" w:cs="Arial"/>
          <w:lang w:val="es-CO"/>
        </w:rPr>
        <w:t>(</w:t>
      </w:r>
      <w:r w:rsidR="006846FB">
        <w:rPr>
          <w:rStyle w:val="Fuentedeprrafopredeter1"/>
          <w:rFonts w:ascii="Garamond" w:hAnsi="Garamond" w:cs="Arial"/>
          <w:lang w:val="es-CO"/>
        </w:rPr>
        <w:t>562</w:t>
      </w:r>
      <w:r>
        <w:rPr>
          <w:rStyle w:val="Fuentedeprrafopredeter1"/>
          <w:rFonts w:ascii="Garamond" w:hAnsi="Garamond" w:cs="Arial"/>
          <w:lang w:val="es-CO"/>
        </w:rPr>
        <w:t>)</w:t>
      </w:r>
    </w:p>
    <w:p w14:paraId="0CBC36EF" w14:textId="77777777" w:rsidR="00B01417" w:rsidRDefault="00B01417">
      <w:pPr>
        <w:spacing w:after="0" w:line="240" w:lineRule="auto"/>
        <w:rPr>
          <w:rFonts w:ascii="Garamond" w:hAnsi="Garamond"/>
        </w:rPr>
      </w:pPr>
    </w:p>
    <w:p w14:paraId="28323DF8" w14:textId="77777777" w:rsidR="009B3ADF" w:rsidRDefault="00B6651E">
      <w:pPr>
        <w:spacing w:after="0" w:line="240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>MIGUEL ANGEL GOMEZ</w:t>
      </w:r>
    </w:p>
    <w:p w14:paraId="65597FF6" w14:textId="64D95435" w:rsidR="00B01417" w:rsidRPr="00206164" w:rsidRDefault="009B3ADF">
      <w:pPr>
        <w:spacing w:after="0" w:line="240" w:lineRule="auto"/>
        <w:rPr>
          <w:rFonts w:ascii="Garamond" w:hAnsi="Garamond"/>
          <w:bCs/>
        </w:rPr>
      </w:pPr>
      <w:r w:rsidRPr="00206164">
        <w:rPr>
          <w:rFonts w:ascii="Garamond" w:hAnsi="Garamond"/>
          <w:bCs/>
        </w:rPr>
        <w:t xml:space="preserve">Rector </w:t>
      </w:r>
    </w:p>
    <w:p w14:paraId="358EF9AD" w14:textId="6A2FE49F" w:rsidR="00B01417" w:rsidRDefault="00B26A95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Colegio Marco Fidel Suarez </w:t>
      </w:r>
      <w:r w:rsidR="00F43E61">
        <w:rPr>
          <w:rFonts w:ascii="Garamond" w:hAnsi="Garamond"/>
        </w:rPr>
        <w:t>IED</w:t>
      </w:r>
    </w:p>
    <w:p w14:paraId="490D3E9C" w14:textId="3051992B" w:rsidR="00B01417" w:rsidRDefault="00106344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Carrera </w:t>
      </w:r>
      <w:r w:rsidR="0075650D">
        <w:rPr>
          <w:rFonts w:ascii="Garamond" w:hAnsi="Garamond"/>
        </w:rPr>
        <w:t xml:space="preserve">25 sur </w:t>
      </w:r>
      <w:r w:rsidR="001579D5">
        <w:rPr>
          <w:rFonts w:ascii="Garamond" w:hAnsi="Garamond"/>
        </w:rPr>
        <w:t xml:space="preserve">N. 52 C </w:t>
      </w:r>
      <w:r w:rsidR="006935BE">
        <w:rPr>
          <w:rFonts w:ascii="Garamond" w:hAnsi="Garamond"/>
        </w:rPr>
        <w:t xml:space="preserve">92 </w:t>
      </w:r>
    </w:p>
    <w:p w14:paraId="7DB1ED71" w14:textId="6370A8C4" w:rsidR="006935BE" w:rsidRDefault="00206164">
      <w:pPr>
        <w:spacing w:after="0" w:line="240" w:lineRule="auto"/>
        <w:rPr>
          <w:rFonts w:ascii="Garamond" w:hAnsi="Garamond" w:cs="Arial"/>
          <w:lang w:val="es-CO"/>
        </w:rPr>
      </w:pPr>
      <w:hyperlink r:id="rId7" w:history="1">
        <w:r w:rsidRPr="00EB0E81">
          <w:rPr>
            <w:rStyle w:val="Hipervnculo"/>
            <w:rFonts w:ascii="Garamond" w:hAnsi="Garamond" w:cs="Arial"/>
            <w:lang w:val="es-CO"/>
          </w:rPr>
          <w:t>coldimarcofidelsua6@educacionbogota.edu.co</w:t>
        </w:r>
      </w:hyperlink>
    </w:p>
    <w:p w14:paraId="3B537BCC" w14:textId="4A1E0BA7" w:rsidR="00B01417" w:rsidRDefault="00D5341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Ciudad</w:t>
      </w:r>
    </w:p>
    <w:p w14:paraId="0CC11DF3" w14:textId="77777777" w:rsidR="00B01417" w:rsidRDefault="00B01417">
      <w:pPr>
        <w:spacing w:after="0" w:line="240" w:lineRule="auto"/>
        <w:rPr>
          <w:rFonts w:ascii="Garamond" w:hAnsi="Garamond"/>
        </w:rPr>
      </w:pPr>
    </w:p>
    <w:p w14:paraId="67A6A8C6" w14:textId="77777777" w:rsidR="00B01417" w:rsidRDefault="00B01417">
      <w:pPr>
        <w:spacing w:after="0" w:line="240" w:lineRule="auto"/>
        <w:rPr>
          <w:rFonts w:ascii="Garamond" w:hAnsi="Garamond"/>
        </w:rPr>
      </w:pPr>
    </w:p>
    <w:p w14:paraId="7FA5A84A" w14:textId="18AEA6FE" w:rsidR="00B01417" w:rsidRDefault="00D53412">
      <w:pPr>
        <w:spacing w:after="0" w:line="240" w:lineRule="auto"/>
      </w:pPr>
      <w:r>
        <w:rPr>
          <w:rStyle w:val="Fuentedeprrafopredeter1"/>
          <w:rFonts w:ascii="Garamond" w:hAnsi="Garamond"/>
        </w:rPr>
        <w:t xml:space="preserve">Asunto: </w:t>
      </w:r>
      <w:r w:rsidR="00553463">
        <w:rPr>
          <w:rStyle w:val="Fuentedeprrafopredeter1"/>
          <w:rFonts w:ascii="Garamond" w:hAnsi="Garamond"/>
          <w:lang w:val="es-CO"/>
        </w:rPr>
        <w:t xml:space="preserve">Respuesta a solicitud </w:t>
      </w:r>
      <w:r w:rsidR="004B31ED">
        <w:rPr>
          <w:rStyle w:val="Fuentedeprrafopredeter1"/>
          <w:rFonts w:ascii="Garamond" w:hAnsi="Garamond"/>
          <w:lang w:val="es-CO"/>
        </w:rPr>
        <w:t>de la legalización de equipos contrato 5419361 de 2023</w:t>
      </w:r>
    </w:p>
    <w:p w14:paraId="11362276" w14:textId="77777777" w:rsidR="00B01417" w:rsidRDefault="00B01417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</w:p>
    <w:p w14:paraId="64D4BAD8" w14:textId="429E8D85" w:rsidR="00B01417" w:rsidRDefault="00D53412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 xml:space="preserve">Referencia: </w:t>
      </w:r>
      <w:r w:rsidR="0096535A">
        <w:rPr>
          <w:rFonts w:ascii="Garamond" w:hAnsi="Garamond" w:cs="Arial"/>
          <w:lang w:val="es-CO"/>
        </w:rPr>
        <w:t xml:space="preserve">Radicado </w:t>
      </w:r>
      <w:hyperlink r:id="rId8" w:tgtFrame="image" w:history="1">
        <w:r w:rsidR="005A349F" w:rsidRPr="00111A32">
          <w:rPr>
            <w:rStyle w:val="Hipervnculo"/>
            <w:rFonts w:ascii="Garamond" w:eastAsia="Times New Roman" w:hAnsi="Garamond"/>
            <w:color w:val="000000" w:themeColor="text1"/>
            <w:u w:val="none"/>
          </w:rPr>
          <w:t>20255610098712</w:t>
        </w:r>
      </w:hyperlink>
    </w:p>
    <w:p w14:paraId="5010D03A" w14:textId="77777777" w:rsidR="00B01417" w:rsidRDefault="00B01417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</w:p>
    <w:p w14:paraId="6A340206" w14:textId="534ACECB" w:rsidR="00972C05" w:rsidRPr="00972C05" w:rsidRDefault="00972C05" w:rsidP="00972C05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C</w:t>
      </w:r>
      <w:r w:rsidRPr="00972C05">
        <w:rPr>
          <w:rFonts w:ascii="Garamond" w:hAnsi="Garamond" w:cs="Arial"/>
          <w:lang w:val="es-CO"/>
        </w:rPr>
        <w:t>ordial saludo,</w:t>
      </w:r>
    </w:p>
    <w:p w14:paraId="683EA314" w14:textId="625FB109" w:rsidR="00972C05" w:rsidRPr="00972C05" w:rsidRDefault="00972C05" w:rsidP="00972C05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</w:p>
    <w:p w14:paraId="46031C9E" w14:textId="16CE6D5D" w:rsidR="00972C05" w:rsidRPr="00972C05" w:rsidRDefault="00972C05" w:rsidP="00972C05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  <w:r w:rsidRPr="00972C05">
        <w:rPr>
          <w:rFonts w:ascii="Garamond" w:hAnsi="Garamond" w:cs="Arial"/>
          <w:lang w:val="es-CO"/>
        </w:rPr>
        <w:t>En atención a su comunicación radicada con el número 2025-561-009871-2, mediante la cual solicita apoyo para la legalización de un equipo portátil entregado a la institución educativa en el marco del Contrato 5419361 de 2023, me permito informar lo siguiente:</w:t>
      </w:r>
    </w:p>
    <w:p w14:paraId="006DB7E3" w14:textId="76106C70" w:rsidR="00972C05" w:rsidRPr="00972C05" w:rsidRDefault="00972C05" w:rsidP="00972C05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</w:p>
    <w:p w14:paraId="0C3434D1" w14:textId="19B4628F" w:rsidR="00972C05" w:rsidRPr="00972C05" w:rsidRDefault="00972C05" w:rsidP="00972C05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  <w:r w:rsidRPr="00972C05">
        <w:rPr>
          <w:rFonts w:ascii="Garamond" w:hAnsi="Garamond" w:cs="Arial"/>
          <w:lang w:val="es-CO"/>
        </w:rPr>
        <w:t>Se realizó la verificación con la Dirección de Dotaciones Escolares – SED. Tras dicha validación, se confirma que la Alcaldía Local de Tunjuelito se encuentra actualmente en proceso de revisión, validación y actualización de los documentos requeridos. Debido a un ajuste documental, nos encontramos en coordinación directa con la Dirección de Dotaciones Escolares para avanzar en el proceso.</w:t>
      </w:r>
    </w:p>
    <w:p w14:paraId="49DAF5FE" w14:textId="77777777" w:rsidR="00972C05" w:rsidRPr="00972C05" w:rsidRDefault="00972C05" w:rsidP="00972C05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</w:p>
    <w:p w14:paraId="701BDBDD" w14:textId="77777777" w:rsidR="00972C05" w:rsidRPr="00972C05" w:rsidRDefault="00972C05" w:rsidP="00972C05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  <w:r w:rsidRPr="00972C05">
        <w:rPr>
          <w:rFonts w:ascii="Garamond" w:hAnsi="Garamond" w:cs="Arial"/>
          <w:lang w:val="es-CO"/>
        </w:rPr>
        <w:t>Por lo anterior, informamos que el trámite se está adelantando de manera prioritaria y se mantiene comunicación con el almacenista del Colegio Marco Fidel Suárez, dejando la debida trazabilidad y brindando información oportuna sobre los avances del proceso a la institución educativa.</w:t>
      </w:r>
    </w:p>
    <w:p w14:paraId="77CE938F" w14:textId="578DA224" w:rsidR="00972C05" w:rsidRPr="00972C05" w:rsidRDefault="00972C05" w:rsidP="00972C05">
      <w:pPr>
        <w:spacing w:after="0" w:line="240" w:lineRule="auto"/>
        <w:ind w:firstLine="4"/>
        <w:jc w:val="both"/>
        <w:rPr>
          <w:rFonts w:ascii="Garamond" w:hAnsi="Garamond" w:cs="Arial"/>
          <w:lang w:val="es-CO"/>
        </w:rPr>
      </w:pPr>
    </w:p>
    <w:p w14:paraId="18AD2E15" w14:textId="77777777" w:rsidR="00FB008E" w:rsidRDefault="00972C05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972C05">
        <w:rPr>
          <w:rFonts w:ascii="Garamond" w:hAnsi="Garamond" w:cs="Arial"/>
          <w:lang w:val="es-CO"/>
        </w:rPr>
        <w:t>Agradecemos su comprensión y quedamos atentos a cualquier inquietud adicional.</w:t>
      </w:r>
    </w:p>
    <w:p w14:paraId="57E215F0" w14:textId="77777777" w:rsidR="00FB008E" w:rsidRDefault="00FB008E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544FB9B9" w14:textId="46CD9536" w:rsidR="00B01417" w:rsidRDefault="00A37CB1">
      <w:pPr>
        <w:spacing w:after="0" w:line="240" w:lineRule="auto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Cordialmente</w:t>
      </w:r>
      <w:r w:rsidR="00D53412">
        <w:rPr>
          <w:rFonts w:ascii="Garamond" w:hAnsi="Garamond" w:cs="Arial"/>
          <w:lang w:val="es-CO"/>
        </w:rPr>
        <w:t xml:space="preserve">, </w:t>
      </w:r>
    </w:p>
    <w:p w14:paraId="1194D5D6" w14:textId="77777777" w:rsidR="00B01417" w:rsidRDefault="00B01417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AE6962E" w14:textId="77777777" w:rsidR="00B01417" w:rsidRDefault="00B01417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540C1796" w14:textId="77777777" w:rsidR="00FB008E" w:rsidRDefault="00FB008E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B1C2925" w14:textId="3407C524" w:rsidR="00B01417" w:rsidRPr="00842DA8" w:rsidRDefault="00842DA8">
      <w:pPr>
        <w:spacing w:after="0" w:line="240" w:lineRule="auto"/>
        <w:rPr>
          <w:rFonts w:ascii="Garamond" w:hAnsi="Garamond" w:cs="Arial"/>
          <w:b/>
          <w:bCs/>
          <w:lang w:val="es-CO"/>
        </w:rPr>
      </w:pPr>
      <w:r w:rsidRPr="00842DA8">
        <w:rPr>
          <w:rFonts w:ascii="Garamond" w:hAnsi="Garamond" w:cs="Arial"/>
          <w:b/>
          <w:bCs/>
          <w:lang w:val="es-CO"/>
        </w:rPr>
        <w:t xml:space="preserve">CLAUDIA VERONICA COLLANTE DUSSAN </w:t>
      </w:r>
    </w:p>
    <w:p w14:paraId="1553A34C" w14:textId="14059BBE" w:rsidR="00842DA8" w:rsidRPr="00842DA8" w:rsidRDefault="00842DA8" w:rsidP="00842DA8">
      <w:pPr>
        <w:spacing w:after="0" w:line="240" w:lineRule="auto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Alcaldesa</w:t>
      </w:r>
      <w:r w:rsidRPr="00842DA8">
        <w:rPr>
          <w:rFonts w:ascii="Garamond" w:hAnsi="Garamond" w:cs="Arial"/>
          <w:lang w:val="es-CO"/>
        </w:rPr>
        <w:t xml:space="preserve"> Local de Tunjuelito </w:t>
      </w:r>
    </w:p>
    <w:p w14:paraId="44AC538E" w14:textId="36349503" w:rsidR="00842DA8" w:rsidRDefault="00A97720" w:rsidP="00842DA8">
      <w:pPr>
        <w:spacing w:after="0" w:line="240" w:lineRule="auto"/>
        <w:rPr>
          <w:rFonts w:ascii="Garamond" w:hAnsi="Garamond" w:cs="Arial"/>
          <w:lang w:val="es-CO"/>
        </w:rPr>
      </w:pPr>
      <w:r>
        <w:rPr>
          <w:rFonts w:ascii="Garamond" w:hAnsi="Garamond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0C53C773" wp14:editId="086ADDB1">
            <wp:simplePos x="0" y="0"/>
            <wp:positionH relativeFrom="column">
              <wp:posOffset>2703830</wp:posOffset>
            </wp:positionH>
            <wp:positionV relativeFrom="paragraph">
              <wp:posOffset>93426</wp:posOffset>
            </wp:positionV>
            <wp:extent cx="249555" cy="172720"/>
            <wp:effectExtent l="0" t="0" r="0" b="0"/>
            <wp:wrapNone/>
            <wp:docPr id="13068605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860545" name="Imagen 130686054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0" w:history="1">
        <w:r w:rsidR="00842DA8" w:rsidRPr="00EB0E81">
          <w:rPr>
            <w:rStyle w:val="Hipervnculo"/>
            <w:rFonts w:ascii="Garamond" w:hAnsi="Garamond" w:cs="Arial"/>
            <w:lang w:val="es-CO"/>
          </w:rPr>
          <w:t>alcalde.tunjuelito@gobiernobogota.gov.co</w:t>
        </w:r>
      </w:hyperlink>
    </w:p>
    <w:p w14:paraId="57E10517" w14:textId="3647B8DE" w:rsidR="00B01417" w:rsidRDefault="00D53412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Proyectó: </w:t>
      </w:r>
      <w:proofErr w:type="spellStart"/>
      <w:r w:rsidR="00A37CB1">
        <w:rPr>
          <w:rFonts w:ascii="Garamond" w:hAnsi="Garamond" w:cs="Arial"/>
          <w:sz w:val="16"/>
          <w:szCs w:val="16"/>
          <w:lang w:val="es-CO"/>
        </w:rPr>
        <w:t>Karol</w:t>
      </w:r>
      <w:proofErr w:type="spellEnd"/>
      <w:r w:rsidR="00A37CB1">
        <w:rPr>
          <w:rFonts w:ascii="Garamond" w:hAnsi="Garamond" w:cs="Arial"/>
          <w:sz w:val="16"/>
          <w:szCs w:val="16"/>
          <w:lang w:val="es-CO"/>
        </w:rPr>
        <w:t xml:space="preserve"> </w:t>
      </w:r>
      <w:proofErr w:type="spellStart"/>
      <w:r w:rsidR="00A37CB1">
        <w:rPr>
          <w:rFonts w:ascii="Garamond" w:hAnsi="Garamond" w:cs="Arial"/>
          <w:sz w:val="16"/>
          <w:szCs w:val="16"/>
          <w:lang w:val="es-CO"/>
        </w:rPr>
        <w:t>Nathalia</w:t>
      </w:r>
      <w:proofErr w:type="spellEnd"/>
      <w:r w:rsidR="00A37CB1">
        <w:rPr>
          <w:rFonts w:ascii="Garamond" w:hAnsi="Garamond" w:cs="Arial"/>
          <w:sz w:val="16"/>
          <w:szCs w:val="16"/>
          <w:lang w:val="es-CO"/>
        </w:rPr>
        <w:t xml:space="preserve"> Pulido </w:t>
      </w:r>
      <w:proofErr w:type="spellStart"/>
      <w:r w:rsidR="00A37CB1">
        <w:rPr>
          <w:rFonts w:ascii="Garamond" w:hAnsi="Garamond" w:cs="Arial"/>
          <w:sz w:val="16"/>
          <w:szCs w:val="16"/>
          <w:lang w:val="es-CO"/>
        </w:rPr>
        <w:t>Llanes</w:t>
      </w:r>
      <w:proofErr w:type="spellEnd"/>
      <w:r w:rsidR="00A37CB1">
        <w:rPr>
          <w:rFonts w:ascii="Garamond" w:hAnsi="Garamond" w:cs="Arial"/>
          <w:sz w:val="16"/>
          <w:szCs w:val="16"/>
          <w:lang w:val="es-CO"/>
        </w:rPr>
        <w:t xml:space="preserve"> – Contratista – </w:t>
      </w:r>
      <w:proofErr w:type="spellStart"/>
      <w:r w:rsidR="00A37CB1">
        <w:rPr>
          <w:rFonts w:ascii="Garamond" w:hAnsi="Garamond" w:cs="Arial"/>
          <w:sz w:val="16"/>
          <w:szCs w:val="16"/>
          <w:lang w:val="es-CO"/>
        </w:rPr>
        <w:t>Cto</w:t>
      </w:r>
      <w:proofErr w:type="spellEnd"/>
      <w:r w:rsidR="00A37CB1">
        <w:rPr>
          <w:rFonts w:ascii="Garamond" w:hAnsi="Garamond" w:cs="Arial"/>
          <w:sz w:val="16"/>
          <w:szCs w:val="16"/>
          <w:lang w:val="es-CO"/>
        </w:rPr>
        <w:t xml:space="preserve"> 280-2025</w:t>
      </w:r>
    </w:p>
    <w:p w14:paraId="6E8D2AD4" w14:textId="2A90226A" w:rsidR="00B01417" w:rsidRDefault="00D53412">
      <w:pPr>
        <w:spacing w:after="0" w:line="240" w:lineRule="auto"/>
      </w:pPr>
      <w:r>
        <w:rPr>
          <w:rStyle w:val="Fuentedeprrafopredeter1"/>
          <w:rFonts w:ascii="Garamond" w:hAnsi="Garamond" w:cs="Arial"/>
          <w:sz w:val="16"/>
          <w:szCs w:val="16"/>
          <w:lang w:val="es-CO"/>
        </w:rPr>
        <w:t>Revisó y Aprobó:</w:t>
      </w:r>
      <w:r w:rsidR="002679A5">
        <w:rPr>
          <w:rStyle w:val="Fuentedeprrafopredeter1"/>
          <w:rFonts w:ascii="Garamond" w:hAnsi="Garamond" w:cs="Arial"/>
          <w:sz w:val="16"/>
          <w:szCs w:val="16"/>
          <w:lang w:val="es-CO"/>
        </w:rPr>
        <w:t xml:space="preserve"> Pilar Salas </w:t>
      </w:r>
      <w:r w:rsidR="00807EC7">
        <w:rPr>
          <w:rStyle w:val="Fuentedeprrafopredeter1"/>
          <w:rFonts w:ascii="Garamond" w:hAnsi="Garamond" w:cs="Arial"/>
          <w:sz w:val="16"/>
          <w:szCs w:val="16"/>
          <w:lang w:val="es-CO"/>
        </w:rPr>
        <w:t xml:space="preserve">Correa – Profesional </w:t>
      </w:r>
      <w:r w:rsidR="007A210F">
        <w:rPr>
          <w:rStyle w:val="Fuentedeprrafopredeter1"/>
          <w:rFonts w:ascii="Garamond" w:hAnsi="Garamond" w:cs="Arial"/>
          <w:sz w:val="16"/>
          <w:szCs w:val="16"/>
          <w:lang w:val="es-CO"/>
        </w:rPr>
        <w:t>especializada</w:t>
      </w:r>
      <w:r w:rsidR="00807EC7">
        <w:rPr>
          <w:rStyle w:val="Fuentedeprrafopredeter1"/>
          <w:rFonts w:ascii="Garamond" w:hAnsi="Garamond" w:cs="Arial"/>
          <w:sz w:val="16"/>
          <w:szCs w:val="16"/>
          <w:lang w:val="es-CO"/>
        </w:rPr>
        <w:t xml:space="preserve"> – </w:t>
      </w:r>
      <w:proofErr w:type="spellStart"/>
      <w:r w:rsidR="00807EC7">
        <w:rPr>
          <w:rStyle w:val="Fuentedeprrafopredeter1"/>
          <w:rFonts w:ascii="Garamond" w:hAnsi="Garamond" w:cs="Arial"/>
          <w:sz w:val="16"/>
          <w:szCs w:val="16"/>
          <w:lang w:val="es-CO"/>
        </w:rPr>
        <w:t>C</w:t>
      </w:r>
      <w:r w:rsidR="007A210F">
        <w:rPr>
          <w:rStyle w:val="Fuentedeprrafopredeter1"/>
          <w:rFonts w:ascii="Garamond" w:hAnsi="Garamond" w:cs="Arial"/>
          <w:sz w:val="16"/>
          <w:szCs w:val="16"/>
          <w:lang w:val="es-CO"/>
        </w:rPr>
        <w:t>to</w:t>
      </w:r>
      <w:proofErr w:type="spellEnd"/>
      <w:r w:rsidR="00807EC7">
        <w:rPr>
          <w:rStyle w:val="Fuentedeprrafopredeter1"/>
          <w:rFonts w:ascii="Garamond" w:hAnsi="Garamond" w:cs="Arial"/>
          <w:sz w:val="16"/>
          <w:szCs w:val="16"/>
          <w:lang w:val="es-CO"/>
        </w:rPr>
        <w:t xml:space="preserve"> </w:t>
      </w:r>
      <w:r w:rsidR="007A210F">
        <w:rPr>
          <w:rStyle w:val="Fuentedeprrafopredeter1"/>
          <w:rFonts w:ascii="Garamond" w:hAnsi="Garamond" w:cs="Arial"/>
          <w:sz w:val="16"/>
          <w:szCs w:val="16"/>
          <w:lang w:val="es-CO"/>
        </w:rPr>
        <w:t>372-2025</w:t>
      </w:r>
    </w:p>
    <w:sectPr w:rsidR="00B01417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F7F33" w14:textId="77777777" w:rsidR="006F0A47" w:rsidRDefault="006F0A47">
      <w:pPr>
        <w:spacing w:after="0" w:line="240" w:lineRule="auto"/>
      </w:pPr>
      <w:r>
        <w:separator/>
      </w:r>
    </w:p>
  </w:endnote>
  <w:endnote w:type="continuationSeparator" w:id="0">
    <w:p w14:paraId="31D828B4" w14:textId="77777777" w:rsidR="006F0A47" w:rsidRDefault="006F0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AF225" w14:textId="77777777" w:rsidR="00D53412" w:rsidRDefault="00D53412">
    <w:pPr>
      <w:pStyle w:val="Piedepgina1"/>
    </w:pPr>
    <w:r>
      <w:rPr>
        <w:rStyle w:val="Fuentedeprrafopredeter1"/>
        <w:noProof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047375" wp14:editId="42CE1CC1">
              <wp:simplePos x="0" y="0"/>
              <wp:positionH relativeFrom="page">
                <wp:posOffset>3123562</wp:posOffset>
              </wp:positionH>
              <wp:positionV relativeFrom="paragraph">
                <wp:posOffset>-407666</wp:posOffset>
              </wp:positionV>
              <wp:extent cx="183832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8" y="21304"/>
                  <wp:lineTo x="21488" y="0"/>
                  <wp:lineTo x="0" y="0"/>
                </wp:wrapPolygon>
              </wp:wrapThrough>
              <wp:docPr id="914801452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3832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E3AD1A1" w14:textId="77777777" w:rsidR="00D53412" w:rsidRDefault="00D53412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188C012" w14:textId="77777777" w:rsidR="00D53412" w:rsidRDefault="00D5341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GDI-GPD-F060</w:t>
                          </w:r>
                        </w:p>
                        <w:p w14:paraId="763D16F4" w14:textId="77777777" w:rsidR="00D53412" w:rsidRDefault="00D5341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07</w:t>
                          </w:r>
                        </w:p>
                        <w:p w14:paraId="20A6731F" w14:textId="77777777" w:rsidR="00D53412" w:rsidRDefault="00D5341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12 de septiembre de 2023</w:t>
                          </w:r>
                        </w:p>
                        <w:p w14:paraId="2C9B4175" w14:textId="77777777" w:rsidR="00D53412" w:rsidRDefault="00D5341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342856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1047375" id="Rectangle 1" o:spid="_x0000_s1030" style="position:absolute;margin-left:245.95pt;margin-top:-32.1pt;width:144.75pt;height:54.7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DEBI02QEAAKwDAAAOAAAAZHJzL2Uyb0RvYy54bWysU9uOEzEMfUfiHyK/00xbtnRHTVdo&#13;&#10;qyKkFVQqfECaSWYi5YaTdqZ8PUqm3RZ4Q8yDx5bt4+MjZ/U0WENOEqP2jsF0UgGRTvhGu5bB92/b&#13;&#10;d0sgMXHXcOOdZHCWEZ7Wb9+s+lDLme+8aSSSwRoX6z4w6FIKNaVRdNLyOPFBusEa5dHyFCceW9og&#13;&#10;77VrraGzqlrQ3mMT0AsZo3btZkzCuuArJUX6qlSUiRgGFZBULBZ7KJauV7xukYdOiwsP/g80LNcO&#13;&#10;7qA2PHFyRP0XlNUCffQqTYS31CulhSxL0Fk1rf5YZ9/xIMsyse5jeNUp/j9Y8eW0DzskNEsW6xh2&#13;&#10;mNcYFNr890qRoQh1vsklh0TEwGC6nC/nsyUQcWaweHwoPl2v6K0/YEyfpLckOwxQilRk4qeXmPJQ&#13;&#10;yutrTZ4XvdHNVhtTAmwPzwbJiRsG2/LBpee3OuOI4IGBMnxEdz5D5NIRfcNjN6KUviuIcesVvW2d&#13;&#10;vTQchqsWB9+cd5ivOzHoPP4E0mOeE38cOUog5rOLDB5n1Yd8WiV4v5g/VEDwPnO4z3AnOo8MEpDR&#13;&#10;fU7jOQpvA08vbh9EVjpTd/7jMXmlR6EyvZHShXUfQ9Hvcr355O7jUnV7ZOtfAAAA//8DAFBLAwQU&#13;&#10;AAYACAAAACEATdQgP+cAAAAQAQAADwAAAGRycy9kb3ducmV2LnhtbEzPwWrCQBAA0Huh/zCM4M1s&#13;&#10;oqkxMRMpLVKoUqgtBW9rsiahu7OSXXX798VT+wHv8MpVMBouanC9ZcIkihEU17bpuSX8/FhPFgjO&#13;&#10;S26ktqwIf5TDVXV/V8qisVd+V5edbyEYza6QhJ33p0IIV3fKSBfZk+Jg9NEORnoX2aEVzSCvPbdG&#13;&#10;i2kcz4WRPSO4Tp7UU6fq793ZEL5m9XGzfZttfZbvW78XX5uXtSEaj8LzcjwKj0sEr4L/E3g7ECZY&#13;&#10;lbI42DM3DjRhmic5gieczNMpwkCYLZIU4UCYPswQRFWK/5HqFwAA//8DAFBLAQItABQABgAIAAAA&#13;&#10;IQBaIpOj/wAAAOUBAAATAAAAAAAAAAAAAAAAAAAAAABbQ29udGVudF9UeXBlc10ueG1sUEsBAi0A&#13;&#10;FAAGAAgAAAAhAKdKzzjYAAAAlgEAAAsAAAAAAAAAAAAAAAAAMAEAAF9yZWxzLy5yZWxzUEsBAi0A&#13;&#10;FAAGAAgAAAAhAEMQEjTZAQAArAMAAA4AAAAAAAAAAAAAAAAAMQIAAGRycy9lMm9Eb2MueG1sUEsB&#13;&#10;Ai0AFAAGAAgAAAAhAE3UID/nAAAAEAEAAA8AAAAAAAAAAAAAAAAANgQAAGRycy9kb3ducmV2Lnht&#13;&#10;bFBLBQYAAAAABAAEAPMAAABKBQAAAAA=&#13;&#10;" stroked="f">
              <v:textbox inset="2.5575mm,1.2875mm,2.5575mm,1.2875mm">
                <w:txbxContent>
                  <w:p w14:paraId="0E3AD1A1" w14:textId="77777777" w:rsidR="00D53412" w:rsidRDefault="00D53412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188C012" w14:textId="77777777" w:rsidR="00D53412" w:rsidRDefault="00D53412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GDI-GPD-F060</w:t>
                    </w:r>
                  </w:p>
                  <w:p w14:paraId="763D16F4" w14:textId="77777777" w:rsidR="00D53412" w:rsidRDefault="00D53412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07</w:t>
                    </w:r>
                  </w:p>
                  <w:p w14:paraId="20A6731F" w14:textId="77777777" w:rsidR="00D53412" w:rsidRDefault="00D53412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12 de septiembre de 2023</w:t>
                    </w:r>
                  </w:p>
                  <w:p w14:paraId="2C9B4175" w14:textId="77777777" w:rsidR="00D53412" w:rsidRDefault="00D53412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342856</w:t>
                    </w:r>
                  </w:p>
                </w:txbxContent>
              </v:textbox>
              <w10:wrap type="through" anchorx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7831FC5D" wp14:editId="30AB7D56">
          <wp:simplePos x="0" y="0"/>
          <wp:positionH relativeFrom="margin">
            <wp:posOffset>5270738</wp:posOffset>
          </wp:positionH>
          <wp:positionV relativeFrom="paragraph">
            <wp:posOffset>-354293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1693777942" name="image4.png" descr="Un dibujo en blanco y negro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DF42854" wp14:editId="5ABC016B">
              <wp:simplePos x="0" y="0"/>
              <wp:positionH relativeFrom="column">
                <wp:posOffset>-157112</wp:posOffset>
              </wp:positionH>
              <wp:positionV relativeFrom="paragraph">
                <wp:posOffset>-431395</wp:posOffset>
              </wp:positionV>
              <wp:extent cx="1578611" cy="800100"/>
              <wp:effectExtent l="0" t="0" r="2539" b="0"/>
              <wp:wrapNone/>
              <wp:docPr id="148524422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8611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8D82412" w14:textId="77777777" w:rsidR="00D53412" w:rsidRDefault="00D5341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14:paraId="36EC7D8A" w14:textId="77777777" w:rsidR="00D53412" w:rsidRDefault="00D5341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2998D70C" w14:textId="77777777" w:rsidR="00D53412" w:rsidRDefault="00D53412">
                          <w:pPr>
                            <w:spacing w:after="0" w:line="240" w:lineRule="auto"/>
                          </w:pPr>
                          <w:r>
                            <w:rPr>
                              <w:rStyle w:val="Fuentedeprrafopredeter1"/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677EBEE0" w14:textId="77777777" w:rsidR="00D53412" w:rsidRDefault="00D5341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14:paraId="046D7736" w14:textId="77777777" w:rsidR="00D53412" w:rsidRDefault="00D5341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7683124E" w14:textId="77777777" w:rsidR="00D53412" w:rsidRDefault="00D53412">
                          <w:pPr>
                            <w:spacing w:after="0" w:line="240" w:lineRule="auto"/>
                          </w:pPr>
                          <w:proofErr w:type="spellStart"/>
                          <w:r>
                            <w:rPr>
                              <w:rStyle w:val="Fuentedeprrafopredeter1"/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  <w:proofErr w:type="spellEnd"/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F42854" id="_x0000_s1031" style="position:absolute;margin-left:-12.35pt;margin-top:-33.95pt;width:124.3pt;height:6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+4U322wEAALMDAAAOAAAAZHJzL2Uyb0RvYy54bWysk92u0zAMx++ReIfI96zp4OyMatkR&#13;&#10;OtMQ0hFMGjxAliZtpHzhZGvH06OkGxtwh+iFa9fOL/Zf7upptIacJEbtHYN6RoFIJ3yrXcfg29ft&#13;&#10;myWQmLhrufFOMjjLCE/r169WQ2jk3PfetBLJaI2LzRAY9CmFpqqi6KXlceaDdKM1yqPlKc48dlWL&#13;&#10;fNCus6aaU7qoBo9tQC9kjNp1mykJ68JXSor0RakoEzEMKJBULBZ7KLZar3jTIQ+9Fpc++D+0Ybl2&#13;&#10;cIfa8MTJEfVfKKsF+uhVmglvK6+UFrIMUc1pTf8YZ9/zIMswsRli+KVT/H9Y8fm0DzskVZYsNjHs&#13;&#10;MI8xKrT57ZUiYxHqfJNLjomIkUH98Lhc1DUQcWawpLSmFDKoup0PGNNH6S3JDgOUIhWZ+Oklpkvt&#13;&#10;tSbfF73R7VYbUwLsDs8GyYkbBtvyXPm/1RlHBA8MlOET3fmMyHjeZPqGx36ilHNXiHHrVXWbOntp&#13;&#10;PIxEtwzqUpQ/HXx73mFe8sSg9/gDyID5uvj9yFECMZ9cZPB+Th/zhpXg3eLtAwWC95nDfYY70Xtk&#13;&#10;kIBM7nOatlJ4G3h6cfsgsuB5Auc/HJNXetLr1tKl+SGGIvllifPm3cel6vavrX8CAAD//wMAUEsD&#13;&#10;BBQABgAIAAAAIQBSfp965wAAABABAAAPAAAAZHJzL2Rvd25yZXYueG1sTM/BSsNAEADQu+A/DFPo&#13;&#10;Ldkk1aZJMymiFMEWwSpCb9tkmwR3Z0t2265/L570A97hVatgNFzU6AbLhGmcIChubDtwR/jxvo4W&#13;&#10;CM5LbqW2rAi/lcNVfXtTybK1V35Tl53vIBjNrpSEvfenUgjX9MpIF9uT4mD00Y5GehfbsRPtKK8D&#13;&#10;d0aLLEnmwsiBEVwvT+qxV83X7mwIX/LmuNm+zrY+L/ad34vPzfPaEE0n4Wk5nYSHJYJXwf8J/D0Q&#13;&#10;plhXsjzYM7cONGGU3eUInjCa5wXCSJhlswLhQHi/SBFEXYn/kfoHAAD//wMAUEsBAi0AFAAGAAgA&#13;&#10;AAAhAFoik6P/AAAA5QEAABMAAAAAAAAAAAAAAAAAAAAAAFtDb250ZW50X1R5cGVzXS54bWxQSwEC&#13;&#10;LQAUAAYACAAAACEAp0rPONgAAACWAQAACwAAAAAAAAAAAAAAAAAwAQAAX3JlbHMvLnJlbHNQSwEC&#13;&#10;LQAUAAYACAAAACEAPuFN9tsBAACzAwAADgAAAAAAAAAAAAAAAAAxAgAAZHJzL2Uyb0RvYy54bWxQ&#13;&#10;SwECLQAUAAYACAAAACEAUn6feucAAAAQAQAADwAAAAAAAAAAAAAAAAA4BAAAZHJzL2Rvd25yZXYu&#13;&#10;eG1sUEsFBgAAAAAEAAQA8wAAAEwFAAAAAA==&#13;&#10;" stroked="f">
              <v:textbox inset="2.5575mm,1.2875mm,2.5575mm,1.2875mm">
                <w:txbxContent>
                  <w:p w14:paraId="18D82412" w14:textId="77777777" w:rsidR="00D53412" w:rsidRDefault="00D5341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14:paraId="36EC7D8A" w14:textId="77777777" w:rsidR="00D53412" w:rsidRDefault="00D5341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2998D70C" w14:textId="77777777" w:rsidR="00D53412" w:rsidRDefault="00D53412">
                    <w:pPr>
                      <w:spacing w:after="0" w:line="240" w:lineRule="auto"/>
                    </w:pPr>
                    <w:r>
                      <w:rPr>
                        <w:rStyle w:val="Fuentedeprrafopredeter1"/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677EBEE0" w14:textId="77777777" w:rsidR="00D53412" w:rsidRDefault="00D5341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14:paraId="046D7736" w14:textId="77777777" w:rsidR="00D53412" w:rsidRDefault="00D5341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7683124E" w14:textId="77777777" w:rsidR="00D53412" w:rsidRDefault="00D53412">
                    <w:pPr>
                      <w:spacing w:after="0" w:line="240" w:lineRule="auto"/>
                    </w:pPr>
                    <w:proofErr w:type="spellStart"/>
                    <w:r>
                      <w:rPr>
                        <w:rStyle w:val="Fuentedeprrafopredeter1"/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  <w:proofErr w:type="spellEnd"/>
                  </w:p>
                </w:txbxContent>
              </v:textbox>
            </v:rect>
          </w:pict>
        </mc:Fallback>
      </mc:AlternateContent>
    </w:r>
    <w:r>
      <w:rPr>
        <w:rStyle w:val="Fuentedeprrafopredeter1"/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98F5D14" wp14:editId="0BF2C819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1112685280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422BE1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oGJkwEAACEDAAAOAAAAZHJzL2Uyb0RvYy54bWysUk1v2zAMvQ/YfxB0b+wEaNEacXpI0F2G&#10;tUC3H8DIki1AFgVSjZN/P0nOkq29FfOBlih+vfe4fjyOThw0sUXfyuWilkJ7hZ31fSt//Xy6uZeC&#10;I/gOHHrdypNm+bj5+mU9hUavcEDXaRKpiOdmCq0cYgxNVbEa9Ai8wKB9ejRII8R0pb7qCKZUfXTV&#10;qq7vqgmpC4RKMyfvbn6Um1LfGK3iszGso3CtTLPFYqnYfbbVZg1NTxAGq85jwCemGMH61PRSagcR&#10;xBvZD6VGqwgZTVwoHCs0xipdMCQ0y/odmtcBgi5YEjkcLjTx/yurfhy2/oUSDVPghsMLZRRHQ2P+&#10;p/nEsZB1upClj1Go2amS9251Xy8fMo/VNS8Qx28aR5EPreRIYPshbtH7pAjSsnAFh+8c58Q/Cbmp&#10;xyfrXBHGeTG18uF2lbZIQVoP4yCWXEZnuxyXM5j6/daROEBWuXzngf4Jy012wMMcV55m/QnffDcP&#10;4nwCcqUin/bYnQpDxZ90KFDPO5OF/vtesq+bvfkNAAD//wMAUEsDBBQABgAIAAAAIQAXtt0n4gAA&#10;AAoBAAAPAAAAZHJzL2Rvd25yZXYueG1sTI/RSsNAEEXfBf9hGcEXaTcmadWYSSlioRSRtvYDptlt&#10;EpLdDbubNvr1rvigjzNzuHNuvhhVx87SusZohPtpBEzq0ohGVwiHj9XkEZjzpAV1RkuET+lgUVxf&#10;5ZQJc9E7ed77ioUQ7TJCqL3vM85dWUtFbmp6qcPtZKwiH0ZbcWHpEsJVx+MomnNFjQ4faurlSy3L&#10;dj8ohDW9n7Z3afu2ssnr4WtYL2272SLe3ozLZ2Bejv4Phh/9oA5FcDqaQQvHOoQ4eUoDijCZJQ/A&#10;AvG7OSKksxh4kfP/FYpvAAAA//8DAFBLAQItABQABgAIAAAAIQC2gziS/gAAAOEBAAATAAAAAAAA&#10;AAAAAAAAAAAAAABbQ29udGVudF9UeXBlc10ueG1sUEsBAi0AFAAGAAgAAAAhADj9If/WAAAAlAEA&#10;AAsAAAAAAAAAAAAAAAAALwEAAF9yZWxzLy5yZWxzUEsBAi0AFAAGAAgAAAAhALzCgYmTAQAAIQMA&#10;AA4AAAAAAAAAAAAAAAAALgIAAGRycy9lMm9Eb2MueG1sUEsBAi0AFAAGAAgAAAAhABe23SfiAAAA&#10;CgEAAA8AAAAAAAAAAAAAAAAA7QMAAGRycy9kb3ducmV2LnhtbFBLBQYAAAAABAAEAPMAAAD8BAAA&#10;AAA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B4995" w14:textId="77777777" w:rsidR="006F0A47" w:rsidRDefault="006F0A4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4B1FF6" w14:textId="77777777" w:rsidR="006F0A47" w:rsidRDefault="006F0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5B7C1" w14:textId="77777777" w:rsidR="00D53412" w:rsidRDefault="00D53412">
    <w:pPr>
      <w:pStyle w:val="Encabezamien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BBAB06" wp14:editId="759CF233">
          <wp:simplePos x="0" y="0"/>
          <wp:positionH relativeFrom="margin">
            <wp:align>left</wp:align>
          </wp:positionH>
          <wp:positionV relativeFrom="paragraph">
            <wp:posOffset>-66870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853416849" name="Imagen 1" descr="Imagen que contiene Diagrama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76FE1"/>
    <w:multiLevelType w:val="hybridMultilevel"/>
    <w:tmpl w:val="AE00D4A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C32D9"/>
    <w:multiLevelType w:val="hybridMultilevel"/>
    <w:tmpl w:val="9E303C64"/>
    <w:lvl w:ilvl="0" w:tplc="FFFFFFFF">
      <w:start w:val="1"/>
      <w:numFmt w:val="decimal"/>
      <w:lvlText w:val="%1."/>
      <w:lvlJc w:val="left"/>
      <w:pPr>
        <w:ind w:left="1414" w:hanging="708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6" w:hanging="360"/>
      </w:pPr>
    </w:lvl>
    <w:lvl w:ilvl="2" w:tplc="080A001B" w:tentative="1">
      <w:start w:val="1"/>
      <w:numFmt w:val="lowerRoman"/>
      <w:lvlText w:val="%3."/>
      <w:lvlJc w:val="right"/>
      <w:pPr>
        <w:ind w:left="2506" w:hanging="180"/>
      </w:pPr>
    </w:lvl>
    <w:lvl w:ilvl="3" w:tplc="080A000F" w:tentative="1">
      <w:start w:val="1"/>
      <w:numFmt w:val="decimal"/>
      <w:lvlText w:val="%4."/>
      <w:lvlJc w:val="left"/>
      <w:pPr>
        <w:ind w:left="3226" w:hanging="360"/>
      </w:pPr>
    </w:lvl>
    <w:lvl w:ilvl="4" w:tplc="080A0019" w:tentative="1">
      <w:start w:val="1"/>
      <w:numFmt w:val="lowerLetter"/>
      <w:lvlText w:val="%5."/>
      <w:lvlJc w:val="left"/>
      <w:pPr>
        <w:ind w:left="3946" w:hanging="360"/>
      </w:pPr>
    </w:lvl>
    <w:lvl w:ilvl="5" w:tplc="080A001B" w:tentative="1">
      <w:start w:val="1"/>
      <w:numFmt w:val="lowerRoman"/>
      <w:lvlText w:val="%6."/>
      <w:lvlJc w:val="right"/>
      <w:pPr>
        <w:ind w:left="4666" w:hanging="180"/>
      </w:pPr>
    </w:lvl>
    <w:lvl w:ilvl="6" w:tplc="080A000F" w:tentative="1">
      <w:start w:val="1"/>
      <w:numFmt w:val="decimal"/>
      <w:lvlText w:val="%7."/>
      <w:lvlJc w:val="left"/>
      <w:pPr>
        <w:ind w:left="5386" w:hanging="360"/>
      </w:pPr>
    </w:lvl>
    <w:lvl w:ilvl="7" w:tplc="080A0019" w:tentative="1">
      <w:start w:val="1"/>
      <w:numFmt w:val="lowerLetter"/>
      <w:lvlText w:val="%8."/>
      <w:lvlJc w:val="left"/>
      <w:pPr>
        <w:ind w:left="6106" w:hanging="360"/>
      </w:pPr>
    </w:lvl>
    <w:lvl w:ilvl="8" w:tplc="080A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 w15:restartNumberingAfterBreak="0">
    <w:nsid w:val="420E5292"/>
    <w:multiLevelType w:val="hybridMultilevel"/>
    <w:tmpl w:val="F52EA366"/>
    <w:lvl w:ilvl="0" w:tplc="080A000F">
      <w:start w:val="1"/>
      <w:numFmt w:val="decimal"/>
      <w:lvlText w:val="%1."/>
      <w:lvlJc w:val="left"/>
      <w:pPr>
        <w:ind w:left="724" w:hanging="360"/>
      </w:pPr>
    </w:lvl>
    <w:lvl w:ilvl="1" w:tplc="080A0019" w:tentative="1">
      <w:start w:val="1"/>
      <w:numFmt w:val="lowerLetter"/>
      <w:lvlText w:val="%2."/>
      <w:lvlJc w:val="left"/>
      <w:pPr>
        <w:ind w:left="1444" w:hanging="360"/>
      </w:pPr>
    </w:lvl>
    <w:lvl w:ilvl="2" w:tplc="080A001B" w:tentative="1">
      <w:start w:val="1"/>
      <w:numFmt w:val="lowerRoman"/>
      <w:lvlText w:val="%3."/>
      <w:lvlJc w:val="right"/>
      <w:pPr>
        <w:ind w:left="2164" w:hanging="180"/>
      </w:pPr>
    </w:lvl>
    <w:lvl w:ilvl="3" w:tplc="080A000F" w:tentative="1">
      <w:start w:val="1"/>
      <w:numFmt w:val="decimal"/>
      <w:lvlText w:val="%4."/>
      <w:lvlJc w:val="left"/>
      <w:pPr>
        <w:ind w:left="2884" w:hanging="360"/>
      </w:pPr>
    </w:lvl>
    <w:lvl w:ilvl="4" w:tplc="080A0019" w:tentative="1">
      <w:start w:val="1"/>
      <w:numFmt w:val="lowerLetter"/>
      <w:lvlText w:val="%5."/>
      <w:lvlJc w:val="left"/>
      <w:pPr>
        <w:ind w:left="3604" w:hanging="360"/>
      </w:pPr>
    </w:lvl>
    <w:lvl w:ilvl="5" w:tplc="080A001B" w:tentative="1">
      <w:start w:val="1"/>
      <w:numFmt w:val="lowerRoman"/>
      <w:lvlText w:val="%6."/>
      <w:lvlJc w:val="right"/>
      <w:pPr>
        <w:ind w:left="4324" w:hanging="180"/>
      </w:pPr>
    </w:lvl>
    <w:lvl w:ilvl="6" w:tplc="080A000F" w:tentative="1">
      <w:start w:val="1"/>
      <w:numFmt w:val="decimal"/>
      <w:lvlText w:val="%7."/>
      <w:lvlJc w:val="left"/>
      <w:pPr>
        <w:ind w:left="5044" w:hanging="360"/>
      </w:pPr>
    </w:lvl>
    <w:lvl w:ilvl="7" w:tplc="080A0019" w:tentative="1">
      <w:start w:val="1"/>
      <w:numFmt w:val="lowerLetter"/>
      <w:lvlText w:val="%8."/>
      <w:lvlJc w:val="left"/>
      <w:pPr>
        <w:ind w:left="5764" w:hanging="360"/>
      </w:pPr>
    </w:lvl>
    <w:lvl w:ilvl="8" w:tplc="080A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51CF30DF"/>
    <w:multiLevelType w:val="hybridMultilevel"/>
    <w:tmpl w:val="24A6466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424433">
    <w:abstractNumId w:val="2"/>
  </w:num>
  <w:num w:numId="2" w16cid:durableId="1712194761">
    <w:abstractNumId w:val="1"/>
  </w:num>
  <w:num w:numId="3" w16cid:durableId="792215803">
    <w:abstractNumId w:val="0"/>
  </w:num>
  <w:num w:numId="4" w16cid:durableId="7776759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417"/>
    <w:rsid w:val="00056D8E"/>
    <w:rsid w:val="000A3763"/>
    <w:rsid w:val="00106344"/>
    <w:rsid w:val="00111A32"/>
    <w:rsid w:val="001579D5"/>
    <w:rsid w:val="00206164"/>
    <w:rsid w:val="002679A5"/>
    <w:rsid w:val="00280334"/>
    <w:rsid w:val="002B69F8"/>
    <w:rsid w:val="0032254E"/>
    <w:rsid w:val="00415058"/>
    <w:rsid w:val="004408E8"/>
    <w:rsid w:val="00484B8E"/>
    <w:rsid w:val="004B31ED"/>
    <w:rsid w:val="004D5BC6"/>
    <w:rsid w:val="00553463"/>
    <w:rsid w:val="005A349F"/>
    <w:rsid w:val="005B3B42"/>
    <w:rsid w:val="00633EBE"/>
    <w:rsid w:val="006846FB"/>
    <w:rsid w:val="006935BE"/>
    <w:rsid w:val="006B7101"/>
    <w:rsid w:val="006F0A47"/>
    <w:rsid w:val="00715CDB"/>
    <w:rsid w:val="0075650D"/>
    <w:rsid w:val="00767F93"/>
    <w:rsid w:val="007A210F"/>
    <w:rsid w:val="007B5C7B"/>
    <w:rsid w:val="00807EC7"/>
    <w:rsid w:val="00842DA8"/>
    <w:rsid w:val="0085608F"/>
    <w:rsid w:val="00943F74"/>
    <w:rsid w:val="0096535A"/>
    <w:rsid w:val="00972C05"/>
    <w:rsid w:val="009B3ADF"/>
    <w:rsid w:val="00A37CB1"/>
    <w:rsid w:val="00A425FA"/>
    <w:rsid w:val="00A42907"/>
    <w:rsid w:val="00A97720"/>
    <w:rsid w:val="00AF1D58"/>
    <w:rsid w:val="00B01417"/>
    <w:rsid w:val="00B042D2"/>
    <w:rsid w:val="00B26A95"/>
    <w:rsid w:val="00B6651E"/>
    <w:rsid w:val="00BE6C42"/>
    <w:rsid w:val="00C5615F"/>
    <w:rsid w:val="00C71FBE"/>
    <w:rsid w:val="00C91B2C"/>
    <w:rsid w:val="00C926FD"/>
    <w:rsid w:val="00D4052A"/>
    <w:rsid w:val="00D4063A"/>
    <w:rsid w:val="00D53412"/>
    <w:rsid w:val="00E16706"/>
    <w:rsid w:val="00E76864"/>
    <w:rsid w:val="00E84244"/>
    <w:rsid w:val="00F43E61"/>
    <w:rsid w:val="00F4516E"/>
    <w:rsid w:val="00FB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5122"/>
  <w15:docId w15:val="{950424BC-0C9B-49BC-A584-CD327A9A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CarCar2">
    <w:name w:val="Car Car2"/>
    <w:basedOn w:val="Fuentedeprrafopredeter1"/>
  </w:style>
  <w:style w:type="character" w:customStyle="1" w:styleId="CarCar1">
    <w:name w:val="Car Car1"/>
    <w:basedOn w:val="Fuentedeprrafopredeter1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Encabezado1">
    <w:name w:val="Encabezado1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customStyle="1" w:styleId="Lista1">
    <w:name w:val="Lista1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Piedepgina1">
    <w:name w:val="Pie de página1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Textodeglobo1">
    <w:name w:val="Texto de globo1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Pr>
      <w:rFonts w:eastAsia="Calibri"/>
      <w:sz w:val="22"/>
      <w:szCs w:val="22"/>
      <w:lang w:val="es-ES" w:eastAsia="zh-CN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Pr>
      <w:rFonts w:eastAsia="Calibri"/>
      <w:sz w:val="22"/>
      <w:szCs w:val="2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5A349F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6164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2B6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i.gobiernobogota.gov.co/cdi/include/image.php?nombArchivo=6ac4bd1519b4950aa4221f89782d71ca47a2e5172a1c74be8f18071e47072bd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ldimarcofidelsua6@educacionbogota.edu.co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mailto:alcalde.tunjuelito@gobiernobogota.gov.c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f601782c98f004f76478e84348190e8f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629ecf3593370bb5e213590b643120d1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466EA0E-7CF9-467F-AECD-77B6AF234C45}"/>
</file>

<file path=customXml/itemProps2.xml><?xml version="1.0" encoding="utf-8"?>
<ds:datastoreItem xmlns:ds="http://schemas.openxmlformats.org/officeDocument/2006/customXml" ds:itemID="{F5DDC329-3DC1-4404-B3A1-5EC1C657110E}"/>
</file>

<file path=customXml/itemProps3.xml><?xml version="1.0" encoding="utf-8"?>
<ds:datastoreItem xmlns:ds="http://schemas.openxmlformats.org/officeDocument/2006/customXml" ds:itemID="{A56E3448-163E-4B37-9BE1-F86BF6E29E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subject/>
  <dc:creator>Rafael.Arevalo</dc:creator>
  <cp:lastModifiedBy>karol nathalia pulido llanes</cp:lastModifiedBy>
  <cp:revision>28</cp:revision>
  <cp:lastPrinted>2013-12-11T10:40:00Z</cp:lastPrinted>
  <dcterms:created xsi:type="dcterms:W3CDTF">2025-11-18T18:55:00Z</dcterms:created>
  <dcterms:modified xsi:type="dcterms:W3CDTF">2025-11-20T21:32:00Z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Order">
    <vt:r8>150708000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